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809497" w14:textId="67E474F1" w:rsidR="00F010BB" w:rsidRPr="00874560" w:rsidRDefault="00874560" w:rsidP="00874560">
      <w:pPr>
        <w:pStyle w:val="NoSpacing"/>
        <w:jc w:val="center"/>
        <w:rPr>
          <w:b/>
          <w:bCs/>
        </w:rPr>
      </w:pPr>
      <w:r w:rsidRPr="00874560">
        <w:rPr>
          <w:b/>
          <w:bCs/>
        </w:rPr>
        <w:t>Judges Chapter 20 Commentary</w:t>
      </w:r>
    </w:p>
    <w:p w14:paraId="26497EB4" w14:textId="6C8E9841" w:rsidR="00874560" w:rsidRDefault="00874560" w:rsidP="00A7679C">
      <w:pPr>
        <w:pStyle w:val="NoSpacing"/>
      </w:pPr>
    </w:p>
    <w:p w14:paraId="6FCEECF1" w14:textId="5D5F9210" w:rsidR="00CA645F" w:rsidRDefault="00CA645F" w:rsidP="00CA645F">
      <w:pPr>
        <w:pStyle w:val="NoSpacing"/>
      </w:pPr>
      <w:r>
        <w:rPr>
          <w:b/>
          <w:bCs/>
        </w:rPr>
        <w:t xml:space="preserve"> </w:t>
      </w:r>
      <w:r w:rsidRPr="009107FD">
        <w:rPr>
          <w:b/>
          <w:bCs/>
        </w:rPr>
        <w:t xml:space="preserve">1 ¶ "Then all the children of Israel went out, and the congregation was gathered together as one man, from Dan even to Beersheba, with the land of Gilead, unto the LORD in Mizpeh. 2 And the chief of all the people, even of all the tribes of Israel, presented themselves in the assembly of the people of God, four hundred thousand footmen that drew sword. 3 (Now the children of Benjamin heard that the children of Israel were gone up to Mizpeh.) Then said the children of Israel, Tell us, how was this wickedness? 4 And the Levite, the husband of the woman that was slain, </w:t>
      </w:r>
      <w:proofErr w:type="gramStart"/>
      <w:r w:rsidRPr="009107FD">
        <w:rPr>
          <w:b/>
          <w:bCs/>
        </w:rPr>
        <w:t>answered</w:t>
      </w:r>
      <w:proofErr w:type="gramEnd"/>
      <w:r w:rsidRPr="009107FD">
        <w:rPr>
          <w:b/>
          <w:bCs/>
        </w:rPr>
        <w:t xml:space="preserve"> and said, I came into Gibeah that belongeth to Benjamin, I and my concubine, to lodge. 5 And the men of Gibeah rose against </w:t>
      </w:r>
      <w:proofErr w:type="gramStart"/>
      <w:r w:rsidRPr="009107FD">
        <w:rPr>
          <w:b/>
          <w:bCs/>
        </w:rPr>
        <w:t>me, and</w:t>
      </w:r>
      <w:proofErr w:type="gramEnd"/>
      <w:r w:rsidRPr="009107FD">
        <w:rPr>
          <w:b/>
          <w:bCs/>
        </w:rPr>
        <w:t xml:space="preserve"> beset the house round about upon me by night, and thought to have slain me: and my concubine have they forced, that she is dead. 6 And I took my concubine, and cut her in pieces, and sent her throughout all the country of the inheritance of Israel: for they have committed lewdness and folly in Israel. 7 Behold, ye are all children of Israel; give here your advice and counsel</w:t>
      </w:r>
      <w:r>
        <w:t>."</w:t>
      </w:r>
    </w:p>
    <w:p w14:paraId="7064B9AE" w14:textId="77777777" w:rsidR="00CA645F" w:rsidRDefault="00CA645F" w:rsidP="00CA645F">
      <w:pPr>
        <w:pStyle w:val="NoSpacing"/>
      </w:pPr>
      <w:r>
        <w:tab/>
        <w:t>Continuing from the previous chapter, we see that the actions, of the man whose concubine was murdered by the men of Gibeah, has brought all of Israel together. They come prepared for war. They inquire the cause of this calling together of Israel to war. The man tells them the story of what has happened, and declares that there is folly in Israel, which must be dealt with. Then he asks for their advice of what to do.</w:t>
      </w:r>
    </w:p>
    <w:p w14:paraId="63344A36" w14:textId="77777777" w:rsidR="00CA645F" w:rsidRDefault="00CA645F" w:rsidP="00CA645F">
      <w:pPr>
        <w:pStyle w:val="NoSpacing"/>
      </w:pPr>
      <w:r>
        <w:tab/>
        <w:t>Did you notice: Israel gathered "</w:t>
      </w:r>
      <w:r>
        <w:rPr>
          <w:b/>
          <w:bCs/>
          <w:i/>
          <w:iCs/>
        </w:rPr>
        <w:t>u</w:t>
      </w:r>
      <w:r w:rsidRPr="006F642C">
        <w:rPr>
          <w:b/>
          <w:bCs/>
          <w:i/>
          <w:iCs/>
        </w:rPr>
        <w:t>nto the Lord in Mizpeh</w:t>
      </w:r>
      <w:r>
        <w:t>," but they do not ask God what to do? However, remember these people have turned from God to idolatry. We see they do not even mention God, because they have removed God to be far off. What a warning to us to keep near to God and Christ, lest we forget God also.</w:t>
      </w:r>
      <w:r w:rsidRPr="006F642C">
        <w:t xml:space="preserve"> </w:t>
      </w:r>
      <w:r>
        <w:t>How often do we forget to ask God, first, before we act? I fail at this very often. The further into idolatry we get, the easier it is to forget God, and Christ, are our source of strength and spiritual life.</w:t>
      </w:r>
    </w:p>
    <w:p w14:paraId="680FD926" w14:textId="77777777" w:rsidR="00CA645F" w:rsidRDefault="00CA645F" w:rsidP="00CA645F">
      <w:pPr>
        <w:pStyle w:val="NoSpacing"/>
      </w:pPr>
    </w:p>
    <w:p w14:paraId="430A7759" w14:textId="77777777" w:rsidR="00CA645F" w:rsidRPr="003619FF" w:rsidRDefault="00CA645F" w:rsidP="00CA645F">
      <w:pPr>
        <w:pStyle w:val="NoSpacing"/>
      </w:pPr>
      <w:r>
        <w:t xml:space="preserve"> </w:t>
      </w:r>
      <w:r w:rsidRPr="009107FD">
        <w:rPr>
          <w:b/>
          <w:bCs/>
        </w:rPr>
        <w:t>8 "And all the people arose as one man, saying, We will not any of us go to his tent, neither will we any of us turn into his house. 9 But now this shall be the thing which we will do to Gibeah; we will go up by lot against it; 10 And we will take ten men of an hundred throughout all the tribes of Israel, and an hundred of a thousand, and a thousand out of ten thousand, to fetch victual for the people, that they may do, when they come to Gibeah of Benjamin, according to all the folly that they have wrought in Israel. 11 So all the men of Israel were gathered against the city, knit together as one man</w:t>
      </w:r>
      <w:r w:rsidRPr="003619FF">
        <w:t>.</w:t>
      </w:r>
      <w:r>
        <w:t>"</w:t>
      </w:r>
    </w:p>
    <w:p w14:paraId="0391646E" w14:textId="77777777" w:rsidR="00CA645F" w:rsidRDefault="00CA645F" w:rsidP="00CA645F">
      <w:pPr>
        <w:pStyle w:val="NoSpacing"/>
      </w:pPr>
      <w:r>
        <w:tab/>
        <w:t>They make the decision to make war on Gibeah, and to proceed by 1 of every 10 men of the tribes to provide food for the troops. They make provision to have the men of war supplied with their needed sustenance.</w:t>
      </w:r>
      <w:r w:rsidRPr="00BD77D4">
        <w:t xml:space="preserve"> </w:t>
      </w:r>
      <w:r>
        <w:t>They gather the men of war and prepare to do battle.</w:t>
      </w:r>
    </w:p>
    <w:p w14:paraId="7BC6944B" w14:textId="77777777" w:rsidR="00CA645F" w:rsidRDefault="00CA645F" w:rsidP="00CA645F">
      <w:pPr>
        <w:pStyle w:val="NoSpacing"/>
      </w:pPr>
      <w:r>
        <w:tab/>
        <w:t xml:space="preserve">We see Israel acting to secure their own personal vengeance. They have not sought God, nor have they remembered God's word of truth, seen in: </w:t>
      </w:r>
      <w:r w:rsidRPr="00AF6BBA">
        <w:rPr>
          <w:b/>
          <w:bCs/>
          <w:i/>
          <w:iCs/>
        </w:rPr>
        <w:t>Le 19:</w:t>
      </w:r>
      <w:r>
        <w:rPr>
          <w:b/>
          <w:bCs/>
          <w:i/>
          <w:iCs/>
        </w:rPr>
        <w:t xml:space="preserve">18; </w:t>
      </w:r>
      <w:r w:rsidRPr="00AF6BBA">
        <w:rPr>
          <w:b/>
          <w:bCs/>
          <w:i/>
          <w:iCs/>
        </w:rPr>
        <w:t xml:space="preserve">17 </w:t>
      </w:r>
      <w:r>
        <w:rPr>
          <w:b/>
          <w:bCs/>
          <w:i/>
          <w:iCs/>
        </w:rPr>
        <w:t>"</w:t>
      </w:r>
      <w:r w:rsidRPr="00AF6BBA">
        <w:rPr>
          <w:b/>
          <w:bCs/>
          <w:i/>
          <w:iCs/>
        </w:rPr>
        <w:t>Thou shalt not hate thy brother in thine heart: thou shalt in any wise rebuke thy neighbour, and not suffer sin upon him. 18 Thou shalt not avenge, nor bear any grudge against the children of thy people, but thou shalt love thy neighbour as thyself: I am the LORD</w:t>
      </w:r>
      <w:r>
        <w:t>."</w:t>
      </w:r>
    </w:p>
    <w:p w14:paraId="0C33F444" w14:textId="77777777" w:rsidR="00CA645F" w:rsidRPr="003619FF" w:rsidRDefault="00CA645F" w:rsidP="00CA645F">
      <w:pPr>
        <w:pStyle w:val="NoSpacing"/>
      </w:pPr>
      <w:r>
        <w:tab/>
        <w:t xml:space="preserve">However, we cannot throw stones, for we have the same commandment in the New Testament, seen in: </w:t>
      </w:r>
      <w:r w:rsidRPr="00AF6BBA">
        <w:rPr>
          <w:b/>
          <w:bCs/>
          <w:i/>
          <w:iCs/>
        </w:rPr>
        <w:t>Ro 12:19 "Dearly beloved, avenge not yourselves, but rather give place unto wrath: for it is written, Vengeance is mine; I will repay, saith the Lord</w:t>
      </w:r>
      <w:r w:rsidRPr="00AF6BBA">
        <w:t>.</w:t>
      </w:r>
      <w:r>
        <w:t>" It is very easy to forget this commandment when we are hurt, or angry, with another person. It is easy, to seek our own vengeance, when God is not foremost in our hearts and minds.</w:t>
      </w:r>
    </w:p>
    <w:p w14:paraId="402E8149" w14:textId="77777777" w:rsidR="00CA645F" w:rsidRPr="003619FF" w:rsidRDefault="00CA645F" w:rsidP="00CA645F">
      <w:pPr>
        <w:pStyle w:val="NoSpacing"/>
      </w:pPr>
    </w:p>
    <w:p w14:paraId="5322AA48" w14:textId="77777777" w:rsidR="00CA645F" w:rsidRPr="003619FF" w:rsidRDefault="00CA645F" w:rsidP="00CA645F">
      <w:pPr>
        <w:pStyle w:val="NoSpacing"/>
      </w:pPr>
      <w:r w:rsidRPr="003619FF">
        <w:t xml:space="preserve"> </w:t>
      </w:r>
      <w:r w:rsidRPr="009107FD">
        <w:rPr>
          <w:b/>
          <w:bCs/>
        </w:rPr>
        <w:t xml:space="preserve">12 ¶ </w:t>
      </w:r>
      <w:r>
        <w:rPr>
          <w:b/>
          <w:bCs/>
        </w:rPr>
        <w:t>"</w:t>
      </w:r>
      <w:r w:rsidRPr="009107FD">
        <w:rPr>
          <w:b/>
          <w:bCs/>
        </w:rPr>
        <w:t>And the tribes of Israel sent men through all the tribe of Benjamin, saying, What wickedness is this that is done among you? 13 Now therefore deliver us the men, the children of Belial, which are in Gibeah, that we may put them to death, and put away evil from Israel. But the children of Benjamin would not hearken to the voice of their brethren the children of Israel</w:t>
      </w:r>
      <w:r w:rsidRPr="003619FF">
        <w:t>:</w:t>
      </w:r>
      <w:r>
        <w:t>"</w:t>
      </w:r>
    </w:p>
    <w:p w14:paraId="73EB610C" w14:textId="77777777" w:rsidR="00CA645F" w:rsidRDefault="00CA645F" w:rsidP="00CA645F">
      <w:pPr>
        <w:pStyle w:val="NoSpacing"/>
      </w:pPr>
      <w:r>
        <w:tab/>
        <w:t>Israel does the right thing by asking for the perpetrators, to be brought forth to be dealt with, and remove the stench of sin from Israel. We understand even people, who do not know God, have the sense to do right. People can do good, and be good people, without being known as people that are following God. However, these men of Benjamin have gone so far away from God that they refuse to do right. They gather their own army and prepare for war.</w:t>
      </w:r>
    </w:p>
    <w:p w14:paraId="27F701D9" w14:textId="77777777" w:rsidR="00CA645F" w:rsidRDefault="00CA645F" w:rsidP="00CA645F">
      <w:pPr>
        <w:pStyle w:val="NoSpacing"/>
        <w:ind w:firstLine="360"/>
      </w:pPr>
      <w:r>
        <w:t>We believe there are two things happening in this scenario.</w:t>
      </w:r>
    </w:p>
    <w:p w14:paraId="4A0E984E" w14:textId="77777777" w:rsidR="00CA645F" w:rsidRDefault="00CA645F" w:rsidP="00CA645F">
      <w:pPr>
        <w:pStyle w:val="NoSpacing"/>
        <w:numPr>
          <w:ilvl w:val="0"/>
          <w:numId w:val="1"/>
        </w:numPr>
      </w:pPr>
      <w:r>
        <w:lastRenderedPageBreak/>
        <w:t>First: God is going to punish Benjamin for turning to idolatry and for their sins of sodomy and murder.</w:t>
      </w:r>
    </w:p>
    <w:p w14:paraId="2CF5C433" w14:textId="77777777" w:rsidR="00CA645F" w:rsidRDefault="00CA645F" w:rsidP="00CA645F">
      <w:pPr>
        <w:pStyle w:val="NoSpacing"/>
        <w:numPr>
          <w:ilvl w:val="0"/>
          <w:numId w:val="1"/>
        </w:numPr>
      </w:pPr>
      <w:r>
        <w:t>Second: God is going to punish all of Israel for going into idolatry. We have a civil war starting, which is God's judicial wrath being meted out.</w:t>
      </w:r>
    </w:p>
    <w:p w14:paraId="6B74A686" w14:textId="77777777" w:rsidR="00CA645F" w:rsidRPr="003619FF" w:rsidRDefault="00CA645F" w:rsidP="00CA645F">
      <w:pPr>
        <w:pStyle w:val="NoSpacing"/>
      </w:pPr>
      <w:r>
        <w:tab/>
        <w:t>There is a lesson for us here. When people in the church get in a wrong mindset, it is very hard to approach them without provoking war. However, if we approach in love, without belligerence, and with "</w:t>
      </w:r>
      <w:r w:rsidRPr="00473C4D">
        <w:rPr>
          <w:b/>
          <w:bCs/>
          <w:i/>
          <w:iCs/>
        </w:rPr>
        <w:t>thus saith the Lord</w:t>
      </w:r>
      <w:r>
        <w:t>," we have a much better chance of reaching peaceful resolution. This is first applicable on a personal level, which may keep things from getting to the group level. Matthew, chapter eighteen, gives us the way to deal with one another in Christian love.</w:t>
      </w:r>
    </w:p>
    <w:p w14:paraId="75256640" w14:textId="77777777" w:rsidR="00CA645F" w:rsidRPr="003619FF" w:rsidRDefault="00CA645F" w:rsidP="00CA645F">
      <w:pPr>
        <w:pStyle w:val="NoSpacing"/>
      </w:pPr>
    </w:p>
    <w:p w14:paraId="36D0A3F4" w14:textId="77777777" w:rsidR="00CA645F" w:rsidRDefault="00CA645F" w:rsidP="00CA645F">
      <w:pPr>
        <w:pStyle w:val="NoSpacing"/>
      </w:pPr>
      <w:r w:rsidRPr="003619FF">
        <w:t xml:space="preserve"> </w:t>
      </w:r>
      <w:r w:rsidRPr="009107FD">
        <w:rPr>
          <w:b/>
          <w:bCs/>
        </w:rPr>
        <w:t xml:space="preserve">14 </w:t>
      </w:r>
      <w:r>
        <w:rPr>
          <w:b/>
          <w:bCs/>
        </w:rPr>
        <w:t>"</w:t>
      </w:r>
      <w:r w:rsidRPr="009107FD">
        <w:rPr>
          <w:b/>
          <w:bCs/>
        </w:rPr>
        <w:t xml:space="preserve">But the children of Benjamin gathered themselves together out of the cities unto Gibeah, to go out to battle against the children of Israel. 15 And the children of Benjamin were numbered at that time out of the cities twenty and six thousand men that drew sword, beside the inhabitants of Gibeah, which were numbered seven hundred chosen men. 16 Among all this people there were seven hundred chosen men lefthanded; </w:t>
      </w:r>
      <w:proofErr w:type="gramStart"/>
      <w:r w:rsidRPr="009107FD">
        <w:rPr>
          <w:b/>
          <w:bCs/>
        </w:rPr>
        <w:t>every one</w:t>
      </w:r>
      <w:proofErr w:type="gramEnd"/>
      <w:r w:rsidRPr="009107FD">
        <w:rPr>
          <w:b/>
          <w:bCs/>
        </w:rPr>
        <w:t xml:space="preserve"> could sling stones at an hair breadth, and not miss. 17 And the men of Israel, beside Benjamin, were numbered four hundred thousand men that drew sword: all these were men of war. 18 ¶ And the children of Israel arose, and went up to the house of God, and asked counsel of God, and said, Which of us shall go up first to the battle against the children of Benjamin? And the LORD said, Judah shall go up first</w:t>
      </w:r>
      <w:r>
        <w:t>."</w:t>
      </w:r>
    </w:p>
    <w:p w14:paraId="7D2EA778" w14:textId="77777777" w:rsidR="00CA645F" w:rsidRDefault="00CA645F" w:rsidP="00CA645F">
      <w:pPr>
        <w:pStyle w:val="NoSpacing"/>
      </w:pPr>
      <w:r>
        <w:tab/>
        <w:t>For the judicial wrath of God to be carried out, we see that Benjamin makes a bad decision, and prepares for war. "</w:t>
      </w:r>
      <w:r w:rsidRPr="00AB5BF4">
        <w:rPr>
          <w:b/>
          <w:bCs/>
          <w:i/>
          <w:iCs/>
        </w:rPr>
        <w:t>There is no king in Israel, and every man is doing that which is right in his own eyes</w:t>
      </w:r>
      <w:r>
        <w:t>." Benjamin does not see, nor care, that God is not on their side.</w:t>
      </w:r>
    </w:p>
    <w:p w14:paraId="01DBB303" w14:textId="77777777" w:rsidR="00CA645F" w:rsidRDefault="00CA645F" w:rsidP="00CA645F">
      <w:pPr>
        <w:pStyle w:val="NoSpacing"/>
      </w:pPr>
      <w:r>
        <w:tab/>
        <w:t>Israel does ask God, who shall go up to battle first. They do not ask if they are doing the right thing. They do not ask if God will deliver them. Since there is great sin, on both sides of this civil war, God will bring forward his judicial wrath upon both sides, until all are brought to remembrance, that there is a God in heaven, who is their King.</w:t>
      </w:r>
    </w:p>
    <w:p w14:paraId="646F3CD9" w14:textId="77777777" w:rsidR="00CA645F" w:rsidRDefault="00CA645F" w:rsidP="00CA645F">
      <w:pPr>
        <w:pStyle w:val="NoSpacing"/>
      </w:pPr>
    </w:p>
    <w:p w14:paraId="1A7E4AF8" w14:textId="77777777" w:rsidR="00CA645F" w:rsidRDefault="00CA645F" w:rsidP="00CA645F">
      <w:pPr>
        <w:pStyle w:val="NoSpacing"/>
      </w:pPr>
      <w:r>
        <w:t xml:space="preserve"> </w:t>
      </w:r>
      <w:r w:rsidRPr="00F242AB">
        <w:rPr>
          <w:b/>
          <w:bCs/>
        </w:rPr>
        <w:t xml:space="preserve">19 "And the children of Israel rose up in the </w:t>
      </w:r>
      <w:proofErr w:type="gramStart"/>
      <w:r w:rsidRPr="00F242AB">
        <w:rPr>
          <w:b/>
          <w:bCs/>
        </w:rPr>
        <w:t>morning, and</w:t>
      </w:r>
      <w:proofErr w:type="gramEnd"/>
      <w:r w:rsidRPr="00F242AB">
        <w:rPr>
          <w:b/>
          <w:bCs/>
        </w:rPr>
        <w:t xml:space="preserve"> encamped against Gibeah. 20 And the men of Israel went out to battle against Benjamin; and the men of Israel put themselves in array to fight against them at Gibeah. 21 And the children of Benjamin came forth out of </w:t>
      </w:r>
      <w:proofErr w:type="gramStart"/>
      <w:r w:rsidRPr="00F242AB">
        <w:rPr>
          <w:b/>
          <w:bCs/>
        </w:rPr>
        <w:t>Gibeah, and</w:t>
      </w:r>
      <w:proofErr w:type="gramEnd"/>
      <w:r w:rsidRPr="00F242AB">
        <w:rPr>
          <w:b/>
          <w:bCs/>
        </w:rPr>
        <w:t xml:space="preserve"> destroyed down to the ground of the Israelites that day twenty and two thousand men</w:t>
      </w:r>
      <w:r>
        <w:t>."</w:t>
      </w:r>
    </w:p>
    <w:p w14:paraId="7A0ED96B" w14:textId="77777777" w:rsidR="00CA645F" w:rsidRDefault="00CA645F" w:rsidP="00CA645F">
      <w:pPr>
        <w:pStyle w:val="NoSpacing"/>
      </w:pPr>
      <w:r>
        <w:tab/>
        <w:t>We believe that God is exacting some judicial punishment upon Israel because of their idolatry; therefore, they are the losers of the battle this first day. A second thought: Israel has approached this whole situation without first asking direction of God, wherefore, God is letting Israel reap discord for their failure do right from the start.</w:t>
      </w:r>
    </w:p>
    <w:p w14:paraId="26B7C918" w14:textId="77777777" w:rsidR="00CA645F" w:rsidRDefault="00CA645F" w:rsidP="00CA645F">
      <w:pPr>
        <w:pStyle w:val="NoSpacing"/>
      </w:pPr>
    </w:p>
    <w:p w14:paraId="73AA74DC" w14:textId="77777777" w:rsidR="00CA645F" w:rsidRDefault="00CA645F" w:rsidP="00CA645F">
      <w:pPr>
        <w:pStyle w:val="NoSpacing"/>
      </w:pPr>
      <w:r>
        <w:t xml:space="preserve"> </w:t>
      </w:r>
      <w:r w:rsidRPr="00F242AB">
        <w:rPr>
          <w:b/>
          <w:bCs/>
        </w:rPr>
        <w:t xml:space="preserve">22 </w:t>
      </w:r>
      <w:r w:rsidRPr="00AB5BF4">
        <w:rPr>
          <w:b/>
          <w:bCs/>
        </w:rPr>
        <w:t xml:space="preserve">"And the people the men of Israel encouraged </w:t>
      </w:r>
      <w:proofErr w:type="gramStart"/>
      <w:r w:rsidRPr="00AB5BF4">
        <w:rPr>
          <w:b/>
          <w:bCs/>
        </w:rPr>
        <w:t>themselves</w:t>
      </w:r>
      <w:r w:rsidRPr="00F242AB">
        <w:rPr>
          <w:b/>
          <w:bCs/>
        </w:rPr>
        <w:t>, and</w:t>
      </w:r>
      <w:proofErr w:type="gramEnd"/>
      <w:r w:rsidRPr="00F242AB">
        <w:rPr>
          <w:b/>
          <w:bCs/>
        </w:rPr>
        <w:t xml:space="preserve"> set their battle again in array in the place where they put themselves in array the first day. 23 (And the children of Israel went up and wept before the LORD until even, and asked counsel of the LORD, saying, Shall I go up again to battle against the children of Benjamin my brother? And the LORD said, Go up against him.) 24 And the children of Israel came near against the children of Benjamin the second day. 25 And Benjamin went forth against them out of Gibeah the second </w:t>
      </w:r>
      <w:proofErr w:type="gramStart"/>
      <w:r w:rsidRPr="00F242AB">
        <w:rPr>
          <w:b/>
          <w:bCs/>
        </w:rPr>
        <w:t>day, and</w:t>
      </w:r>
      <w:proofErr w:type="gramEnd"/>
      <w:r w:rsidRPr="00F242AB">
        <w:rPr>
          <w:b/>
          <w:bCs/>
        </w:rPr>
        <w:t xml:space="preserve"> destroyed down to the ground of the children of Israel again eighteen thousand men; all these drew the sword</w:t>
      </w:r>
      <w:r>
        <w:t>."</w:t>
      </w:r>
    </w:p>
    <w:p w14:paraId="6D51FF46" w14:textId="77777777" w:rsidR="00CA645F" w:rsidRDefault="00CA645F" w:rsidP="00CA645F">
      <w:pPr>
        <w:pStyle w:val="NoSpacing"/>
      </w:pPr>
      <w:r>
        <w:tab/>
        <w:t>"</w:t>
      </w:r>
      <w:r w:rsidRPr="00AB5BF4">
        <w:rPr>
          <w:b/>
          <w:bCs/>
          <w:i/>
          <w:iCs/>
        </w:rPr>
        <w:t>And the people the men of Israel encouraged themselves</w:t>
      </w:r>
      <w:r>
        <w:t>," We notice they did not "</w:t>
      </w:r>
      <w:r w:rsidRPr="00AB5BF4">
        <w:rPr>
          <w:b/>
          <w:bCs/>
          <w:i/>
          <w:iCs/>
        </w:rPr>
        <w:t>encourage themselves in the Lord</w:t>
      </w:r>
      <w:r>
        <w:t>." They simply begin patting one another on the back and saying, we can do better tomorrow.</w:t>
      </w:r>
    </w:p>
    <w:p w14:paraId="7DBB1B3C" w14:textId="77777777" w:rsidR="00CA645F" w:rsidRDefault="00CA645F" w:rsidP="00CA645F">
      <w:pPr>
        <w:pStyle w:val="NoSpacing"/>
        <w:ind w:firstLine="360"/>
      </w:pPr>
      <w:r>
        <w:t>After the loss the first day, Israel comes before the Lord, with weeping, asking council of God. They have not yet humbled themselves enough before God to come with proper sacrifices and offerings, but they do ask.</w:t>
      </w:r>
    </w:p>
    <w:p w14:paraId="0E10C1EA" w14:textId="77777777" w:rsidR="00CA645F" w:rsidRDefault="00CA645F" w:rsidP="00CA645F">
      <w:pPr>
        <w:pStyle w:val="NoSpacing"/>
      </w:pPr>
      <w:r>
        <w:tab/>
        <w:t>They suffer great losses the second day also. God is still bringing them down from their exalted egotistical state of mind and heart.</w:t>
      </w:r>
    </w:p>
    <w:p w14:paraId="33EBDDE3" w14:textId="77777777" w:rsidR="00CA645F" w:rsidRDefault="00CA645F" w:rsidP="00CA645F">
      <w:pPr>
        <w:pStyle w:val="NoSpacing"/>
      </w:pPr>
    </w:p>
    <w:p w14:paraId="7AAC29EC" w14:textId="77777777" w:rsidR="00CA645F" w:rsidRDefault="00CA645F" w:rsidP="00CA645F">
      <w:pPr>
        <w:pStyle w:val="NoSpacing"/>
      </w:pPr>
      <w:r>
        <w:t xml:space="preserve"> </w:t>
      </w:r>
      <w:r w:rsidRPr="00F242AB">
        <w:rPr>
          <w:b/>
          <w:bCs/>
        </w:rPr>
        <w:t xml:space="preserve">26 ¶ "Then all the children of Israel, and all the people, went up, and came unto the house of God, and wept, and sat there before the LORD, and fasted that day until even, and offered burnt offerings and peace offerings before the LORD. 27 And the children of Israel enquired of the LORD, (for the ark of the covenant of God was </w:t>
      </w:r>
      <w:r w:rsidRPr="00F242AB">
        <w:rPr>
          <w:b/>
          <w:bCs/>
        </w:rPr>
        <w:lastRenderedPageBreak/>
        <w:t>there in those days, 28 And Phinehas, the son of Eleazar, the son of Aaron, stood before it in those days,) saying, Shall I yet again go out to battle against the children of Benjamin my brother, or shall I cease? And the LORD said, Go up; for tomorrow I will deliver them into thine hand</w:t>
      </w:r>
      <w:r>
        <w:t>."</w:t>
      </w:r>
    </w:p>
    <w:p w14:paraId="39D1487B" w14:textId="77777777" w:rsidR="00CA645F" w:rsidRDefault="00CA645F" w:rsidP="00CA645F">
      <w:pPr>
        <w:pStyle w:val="NoSpacing"/>
      </w:pPr>
      <w:r>
        <w:tab/>
        <w:t>After the loss the second day, Israel's heart is humbled. This time they do not just ask if they are to go up against Benjamin. They come before God with fasting and prayer. They offer their sacrifices and peace offerings. Now, that their hearts are humbled, God can give them victory, and they will know that it was God's deliverance, not their own works. Their hearts being humbled, God tells Israel; I will deliver Benjamin to you this time.</w:t>
      </w:r>
    </w:p>
    <w:p w14:paraId="2CD6795E" w14:textId="77777777" w:rsidR="00CA645F" w:rsidRPr="00C56AA6" w:rsidRDefault="00CA645F" w:rsidP="00CA645F">
      <w:pPr>
        <w:pStyle w:val="NoSpacing"/>
      </w:pPr>
      <w:r>
        <w:tab/>
        <w:t>Understand, that Benjamin has brought this war upon themselves by willingly supporting, and upholding, sodomy, and murder, from the men of Gibeah. They are supporting sins which God has declared to be an abomination to himself. God must punish them, just as he is justly punishing Israel for their idolatry. The hearts of all the tribes of Israel must be sufficiently humbled to turn to God once again.</w:t>
      </w:r>
    </w:p>
    <w:p w14:paraId="62B25E0C" w14:textId="77777777" w:rsidR="00CA645F" w:rsidRDefault="00CA645F" w:rsidP="00874560">
      <w:pPr>
        <w:pStyle w:val="NoSpacing"/>
        <w:rPr>
          <w:b/>
          <w:bCs/>
        </w:rPr>
      </w:pPr>
    </w:p>
    <w:p w14:paraId="4497F791" w14:textId="77777777" w:rsidR="0080515B" w:rsidRPr="0076493E" w:rsidRDefault="0080515B" w:rsidP="0080515B">
      <w:pPr>
        <w:pStyle w:val="NoSpacing"/>
      </w:pPr>
      <w:r w:rsidRPr="00F242AB">
        <w:rPr>
          <w:b/>
          <w:bCs/>
        </w:rPr>
        <w:t xml:space="preserve">29 "And Israel set liers in wait round about Gibeah. 30 And the children of Israel went up against the children of Benjamin on the third day, and put themselves in array against Gibeah, as at other times. 31 And the children of Benjamin went out against the </w:t>
      </w:r>
      <w:proofErr w:type="gramStart"/>
      <w:r w:rsidRPr="00F242AB">
        <w:rPr>
          <w:b/>
          <w:bCs/>
        </w:rPr>
        <w:t>people, and</w:t>
      </w:r>
      <w:proofErr w:type="gramEnd"/>
      <w:r w:rsidRPr="00F242AB">
        <w:rPr>
          <w:b/>
          <w:bCs/>
        </w:rPr>
        <w:t xml:space="preserve"> were drawn away from the city; and they began to smite of the people, and kill, as at other times, in the highways, of which one goeth up to the house of God, and the other to Gibeah in the field, about thirty men of Israel. 32 And the children of Benjamin said, They are smitten down before us, as at the first.</w:t>
      </w:r>
      <w:r>
        <w:rPr>
          <w:b/>
          <w:bCs/>
        </w:rPr>
        <w:t xml:space="preserve"> </w:t>
      </w:r>
      <w:r w:rsidRPr="00F242AB">
        <w:rPr>
          <w:b/>
          <w:bCs/>
        </w:rPr>
        <w:t xml:space="preserve">But the children of Israel said, Let us flee, and draw them from the city unto the highways. 33 And all the men of Israel rose up out of their </w:t>
      </w:r>
      <w:proofErr w:type="gramStart"/>
      <w:r w:rsidRPr="00F242AB">
        <w:rPr>
          <w:b/>
          <w:bCs/>
        </w:rPr>
        <w:t>place, and</w:t>
      </w:r>
      <w:proofErr w:type="gramEnd"/>
      <w:r w:rsidRPr="00F242AB">
        <w:rPr>
          <w:b/>
          <w:bCs/>
        </w:rPr>
        <w:t xml:space="preserve"> put themselves in array at Baaltamar: and the liers in wait of Israel came forth out of their places, even out of the meadows of Gibeah. 34 And there came against Gibeah ten thousand chosen men out of all Israel, and the battle was sore: but they knew not that evil was near them</w:t>
      </w:r>
      <w:r w:rsidRPr="0076493E">
        <w:t>.</w:t>
      </w:r>
      <w:r>
        <w:t>"</w:t>
      </w:r>
    </w:p>
    <w:p w14:paraId="15014F71" w14:textId="77777777" w:rsidR="0080515B" w:rsidRPr="00090AF0" w:rsidRDefault="0080515B" w:rsidP="0080515B">
      <w:pPr>
        <w:pStyle w:val="NoSpacing"/>
      </w:pPr>
      <w:r w:rsidRPr="00090AF0">
        <w:tab/>
        <w:t>Israel uses strategy now and lures the Benjamites out of the city. As Israel begins to flee away, Benjamin thinks they have the victory again, and pursue after them. Do you see how people, like the Benjaminites, who fall in sin, but, having no immediate consequence for their sin, get bolder and bolder in their sin? People, without God, have a high opinion of themselves, and they believe that no one can tear down their house.</w:t>
      </w:r>
    </w:p>
    <w:p w14:paraId="6E516CC0" w14:textId="77777777" w:rsidR="0080515B" w:rsidRPr="00090AF0" w:rsidRDefault="0080515B" w:rsidP="0080515B">
      <w:pPr>
        <w:pStyle w:val="NoSpacing"/>
      </w:pPr>
      <w:r w:rsidRPr="00090AF0">
        <w:tab/>
        <w:t>Understand, people may sin, and if there is no immediate consequence, they think they have gotten by with their sin, which will lead people to commit more sin. The lesson for us: If we are blessed by God to recognize our sin, we should stop sinning, immediately, and seek God's forgiveness, lest we suffer the judicial wrath of God.</w:t>
      </w:r>
    </w:p>
    <w:p w14:paraId="44C605A0" w14:textId="77777777" w:rsidR="0080515B" w:rsidRPr="00090AF0" w:rsidRDefault="0080515B" w:rsidP="0080515B">
      <w:pPr>
        <w:pStyle w:val="NoSpacing"/>
      </w:pPr>
      <w:r w:rsidRPr="00090AF0">
        <w:tab/>
        <w:t>A second lesson: people tend to think that what they do has no affect upon others, which is wrong. Look at this battle. Israel has already lost the lives of 40,000 men of war, because of the pride of man in supporting a few who have sinned grossly. There are many more who will yet die because of the action of a few sodomites, who have committed heinous crimes.</w:t>
      </w:r>
    </w:p>
    <w:p w14:paraId="7BD298F9" w14:textId="77777777" w:rsidR="0080515B" w:rsidRPr="00090AF0" w:rsidRDefault="0080515B" w:rsidP="0080515B">
      <w:pPr>
        <w:pStyle w:val="NoSpacing"/>
      </w:pPr>
      <w:r w:rsidRPr="00090AF0">
        <w:tab/>
        <w:t>The same is true in the church of the Lord Jesus Christ. When people turn from God, to follow their own fleshly desires, usually civil war will ensue, which causes division in church families. The action of people in sin, in the church, casts a dark shadow upon the name of the church, and the name of God. A reminder to all of God's people; confess and address your sins in accordance with scriptural instruction. In this case, which involves others, we refer you to Matthew chapter 18 where scripture addresses sin involving two or more brethren.</w:t>
      </w:r>
    </w:p>
    <w:p w14:paraId="59437E18" w14:textId="77777777" w:rsidR="0080515B" w:rsidRPr="0076493E" w:rsidRDefault="0080515B" w:rsidP="0080515B">
      <w:pPr>
        <w:pStyle w:val="NoSpacing"/>
      </w:pPr>
    </w:p>
    <w:p w14:paraId="0D493F74" w14:textId="77777777" w:rsidR="0080515B" w:rsidRPr="008C734E" w:rsidRDefault="0080515B" w:rsidP="0080515B">
      <w:pPr>
        <w:pStyle w:val="NoSpacing"/>
      </w:pPr>
      <w:r w:rsidRPr="0076493E">
        <w:t xml:space="preserve"> </w:t>
      </w:r>
      <w:r w:rsidRPr="00F242AB">
        <w:rPr>
          <w:b/>
          <w:bCs/>
        </w:rPr>
        <w:t xml:space="preserve">35 </w:t>
      </w:r>
      <w:r>
        <w:rPr>
          <w:b/>
          <w:bCs/>
        </w:rPr>
        <w:t>"</w:t>
      </w:r>
      <w:r w:rsidRPr="00F242AB">
        <w:rPr>
          <w:b/>
          <w:bCs/>
        </w:rPr>
        <w:t xml:space="preserve">And the LORD smote Benjamin before Israel: and the children of Israel destroyed of the Benjamites that day twenty and five thousand and </w:t>
      </w:r>
      <w:proofErr w:type="gramStart"/>
      <w:r w:rsidRPr="00F242AB">
        <w:rPr>
          <w:b/>
          <w:bCs/>
        </w:rPr>
        <w:t>an</w:t>
      </w:r>
      <w:proofErr w:type="gramEnd"/>
      <w:r w:rsidRPr="00F242AB">
        <w:rPr>
          <w:b/>
          <w:bCs/>
        </w:rPr>
        <w:t xml:space="preserve"> hundred men: all these drew the sword. 36 So the children of Benjamin saw that they were smitten: for the men of Israel gave place to the Benjamites, because they trusted unto the liers in wait which they had set beside Gibeah</w:t>
      </w:r>
      <w:r w:rsidRPr="008C734E">
        <w:t>.</w:t>
      </w:r>
      <w:r>
        <w:t>"</w:t>
      </w:r>
    </w:p>
    <w:p w14:paraId="4E140BB9" w14:textId="77777777" w:rsidR="0080515B" w:rsidRDefault="0080515B" w:rsidP="0080515B">
      <w:pPr>
        <w:pStyle w:val="NoSpacing"/>
      </w:pPr>
      <w:r>
        <w:tab/>
        <w:t xml:space="preserve">Did you notice who is doing the killing now? God smote Benjamin before Israel. Do you see the picture? When God has let sin come to </w:t>
      </w:r>
      <w:proofErr w:type="spellStart"/>
      <w:r>
        <w:t>it</w:t>
      </w:r>
      <w:proofErr w:type="spellEnd"/>
      <w:r>
        <w:t xml:space="preserve"> fullest fruition, he steps in and meets out judicial judgment. This is a picture of what will happen at the end of time. Sin having come to its fullest head; Christ will step in, and judgment will be meted out upon all that fight against God. Christ will win the war, and the final battle. Sin will be obliterated from God's people forever.</w:t>
      </w:r>
    </w:p>
    <w:p w14:paraId="72129617" w14:textId="77777777" w:rsidR="0080515B" w:rsidRPr="008C734E" w:rsidRDefault="0080515B" w:rsidP="0080515B">
      <w:pPr>
        <w:pStyle w:val="NoSpacing"/>
      </w:pPr>
      <w:r>
        <w:lastRenderedPageBreak/>
        <w:tab/>
        <w:t>Do not ever believe the devil's lies about sin not hurting anyone, or that God does not care about you and your sin. God loves his people, but God will not let them live, continuously, in willful sin. He will admonish them before they reach the grave.</w:t>
      </w:r>
    </w:p>
    <w:p w14:paraId="4E14E10C" w14:textId="77777777" w:rsidR="0080515B" w:rsidRPr="008C734E" w:rsidRDefault="0080515B" w:rsidP="0080515B">
      <w:pPr>
        <w:pStyle w:val="NoSpacing"/>
      </w:pPr>
    </w:p>
    <w:p w14:paraId="120A6A65" w14:textId="77777777" w:rsidR="0080515B" w:rsidRPr="0076493E" w:rsidRDefault="0080515B" w:rsidP="0080515B">
      <w:pPr>
        <w:pStyle w:val="NoSpacing"/>
        <w:rPr>
          <w:b/>
          <w:bCs/>
        </w:rPr>
      </w:pPr>
      <w:r w:rsidRPr="008C734E">
        <w:t xml:space="preserve"> </w:t>
      </w:r>
      <w:r w:rsidRPr="00F242AB">
        <w:rPr>
          <w:b/>
          <w:bCs/>
        </w:rPr>
        <w:t xml:space="preserve">37 </w:t>
      </w:r>
      <w:r>
        <w:rPr>
          <w:b/>
          <w:bCs/>
        </w:rPr>
        <w:t>"</w:t>
      </w:r>
      <w:r w:rsidRPr="00F242AB">
        <w:rPr>
          <w:b/>
          <w:bCs/>
        </w:rPr>
        <w:t xml:space="preserve">And the liers in wait </w:t>
      </w:r>
      <w:proofErr w:type="gramStart"/>
      <w:r w:rsidRPr="00F242AB">
        <w:rPr>
          <w:b/>
          <w:bCs/>
        </w:rPr>
        <w:t>hasted, and</w:t>
      </w:r>
      <w:proofErr w:type="gramEnd"/>
      <w:r w:rsidRPr="00F242AB">
        <w:rPr>
          <w:b/>
          <w:bCs/>
        </w:rPr>
        <w:t xml:space="preserve"> rushed upon Gibeah; and the liers in wait drew themselves along, and smote all the city with the edge of the sword. 38 Now there was an appointed sign between the men of Israel and the liers in wait, that they should make a great flame with smoke </w:t>
      </w:r>
      <w:proofErr w:type="gramStart"/>
      <w:r w:rsidRPr="00F242AB">
        <w:rPr>
          <w:b/>
          <w:bCs/>
        </w:rPr>
        <w:t>rise up</w:t>
      </w:r>
      <w:proofErr w:type="gramEnd"/>
      <w:r w:rsidRPr="00F242AB">
        <w:rPr>
          <w:b/>
          <w:bCs/>
        </w:rPr>
        <w:t xml:space="preserve"> out of the city. 39 And when the men of Israel retired in the battle, Benjamin began to smite and kill of the men of Israel about thirty persons: for they said, </w:t>
      </w:r>
      <w:proofErr w:type="gramStart"/>
      <w:r w:rsidRPr="00F242AB">
        <w:rPr>
          <w:b/>
          <w:bCs/>
        </w:rPr>
        <w:t>Surely</w:t>
      </w:r>
      <w:proofErr w:type="gramEnd"/>
      <w:r w:rsidRPr="00F242AB">
        <w:rPr>
          <w:b/>
          <w:bCs/>
        </w:rPr>
        <w:t xml:space="preserve"> they are smitten down before us, as in the first battle. 40 But when the flame began to arise up out of the city with a pillar of smoke, the Benjamites looked behind them, </w:t>
      </w:r>
      <w:proofErr w:type="gramStart"/>
      <w:r w:rsidRPr="00F242AB">
        <w:rPr>
          <w:b/>
          <w:bCs/>
        </w:rPr>
        <w:t>and,</w:t>
      </w:r>
      <w:proofErr w:type="gramEnd"/>
      <w:r w:rsidRPr="00F242AB">
        <w:rPr>
          <w:b/>
          <w:bCs/>
        </w:rPr>
        <w:t xml:space="preserve"> behold, the flame of the city ascended up to heaven. 41 And when the men of Israel turned again, the men of Benjamin were amazed: for they saw that evil was come upon them. 42 Therefore they turned their backs before the men of Israel unto the way of the wilderness; but the battle overtook them; and them which came out of the cities they destroyed </w:t>
      </w:r>
      <w:proofErr w:type="gramStart"/>
      <w:r w:rsidRPr="00F242AB">
        <w:rPr>
          <w:b/>
          <w:bCs/>
        </w:rPr>
        <w:t>in the midst of</w:t>
      </w:r>
      <w:proofErr w:type="gramEnd"/>
      <w:r w:rsidRPr="00F242AB">
        <w:rPr>
          <w:b/>
          <w:bCs/>
        </w:rPr>
        <w:t xml:space="preserve"> them. 43 Thus they enclosed the Benjamites round about, and chased them, and trode them down with ease over against Gibeah toward the sunrising. 44 And there fell of Benjamin eighteen thousand men; all these were men of valour. 45 And they turned and fled toward the wilderness unto the rock of Rimmon: and they gleaned of them in the highways five thousand men; and pursued hard after them unto </w:t>
      </w:r>
      <w:proofErr w:type="gramStart"/>
      <w:r w:rsidRPr="00F242AB">
        <w:rPr>
          <w:b/>
          <w:bCs/>
        </w:rPr>
        <w:t>Gidom, and</w:t>
      </w:r>
      <w:proofErr w:type="gramEnd"/>
      <w:r w:rsidRPr="00F242AB">
        <w:rPr>
          <w:b/>
          <w:bCs/>
        </w:rPr>
        <w:t xml:space="preserve"> slew two thousand men of them. 46 So that all which fell that day of Benjamin were twenty and five thousand men that drew the sword; all these were men of valour</w:t>
      </w:r>
      <w:r>
        <w:t>."</w:t>
      </w:r>
    </w:p>
    <w:p w14:paraId="34A060C9" w14:textId="77777777" w:rsidR="0080515B" w:rsidRDefault="0080515B" w:rsidP="0080515B">
      <w:pPr>
        <w:pStyle w:val="NoSpacing"/>
      </w:pPr>
      <w:bookmarkStart w:id="0" w:name="_Hlk122954404"/>
      <w:r>
        <w:tab/>
        <w:t>Benjamin, believing they are again winning the battle, follows the fleeing Israelites out of the city. The liers in wait go into the city as soon as Benjamin is drawn away. They smite the city and set it on fire, which is the sign for Israel to quit fleeing and turn and fight. The Benjamites, seeing the city burning and that they are now surrounded by Israel, understand they are in a death trap. They try to flee away, but God is now meting out judicial judgment upon Benjamin, for supporting sodomy and murder, and not adhering to "</w:t>
      </w:r>
      <w:r w:rsidRPr="00D87F9B">
        <w:rPr>
          <w:b/>
          <w:bCs/>
          <w:i/>
          <w:iCs/>
        </w:rPr>
        <w:t>thus saith the Lord</w:t>
      </w:r>
      <w:r>
        <w:t>."</w:t>
      </w:r>
    </w:p>
    <w:p w14:paraId="07ADCC6D" w14:textId="77777777" w:rsidR="0080515B" w:rsidRDefault="0080515B" w:rsidP="0080515B">
      <w:pPr>
        <w:pStyle w:val="NoSpacing"/>
      </w:pPr>
      <w:r>
        <w:tab/>
        <w:t>"</w:t>
      </w:r>
      <w:r w:rsidRPr="00300B7C">
        <w:rPr>
          <w:b/>
          <w:bCs/>
          <w:i/>
          <w:iCs/>
        </w:rPr>
        <w:t>And when the men of Israel turned again, the men of Benjamin were amazed: for they saw that evil was come upon them</w:t>
      </w:r>
      <w:r w:rsidRPr="00300B7C">
        <w:t>.</w:t>
      </w:r>
      <w:r>
        <w:t xml:space="preserve">" This gives us the picture of those who die naturally without having been born-again, and all who are not in the dead in Christ who rise first at the end of time. All those who will be condemned to the eternal lake of fire will be amazed when they are made to recognize that Jesus is indeed the Christ, the Son of the living God, </w:t>
      </w:r>
      <w:proofErr w:type="gramStart"/>
      <w:r>
        <w:t>creator</w:t>
      </w:r>
      <w:proofErr w:type="gramEnd"/>
      <w:r>
        <w:t xml:space="preserve"> and ruler over all things. They will be like thieves, who plan out their steal and then get caught. They are amazed their plan did not work as they planned it. All those, who are depending on their own plan for eternal life in heaven and immortal glory, are going to be amazed when their plan fails.</w:t>
      </w:r>
    </w:p>
    <w:bookmarkEnd w:id="0"/>
    <w:p w14:paraId="31881710" w14:textId="77777777" w:rsidR="0080515B" w:rsidRDefault="0080515B" w:rsidP="0080515B">
      <w:pPr>
        <w:pStyle w:val="NoSpacing"/>
      </w:pPr>
    </w:p>
    <w:p w14:paraId="4CE993C2" w14:textId="77777777" w:rsidR="0080515B" w:rsidRDefault="0080515B" w:rsidP="0080515B">
      <w:pPr>
        <w:pStyle w:val="NoSpacing"/>
      </w:pPr>
      <w:r>
        <w:t xml:space="preserve"> </w:t>
      </w:r>
      <w:r w:rsidRPr="00F242AB">
        <w:rPr>
          <w:b/>
          <w:bCs/>
        </w:rPr>
        <w:t xml:space="preserve">47 "But six hundred men turned and fled to the wilderness unto the rock Rimmon, and abode in the rock Rimmon four months. 48 And the men of Israel turned again upon the children of Benjamin, and smote them with the edge of the sword, as well the men of every city, as the beast, and all that came to hand: </w:t>
      </w:r>
      <w:proofErr w:type="gramStart"/>
      <w:r w:rsidRPr="00F242AB">
        <w:rPr>
          <w:b/>
          <w:bCs/>
        </w:rPr>
        <w:t>also</w:t>
      </w:r>
      <w:proofErr w:type="gramEnd"/>
      <w:r w:rsidRPr="00F242AB">
        <w:rPr>
          <w:b/>
          <w:bCs/>
        </w:rPr>
        <w:t xml:space="preserve"> they set on fire all the cities that they came to</w:t>
      </w:r>
      <w:r>
        <w:t>."</w:t>
      </w:r>
    </w:p>
    <w:p w14:paraId="37D6563D" w14:textId="77777777" w:rsidR="0080515B" w:rsidRDefault="0080515B" w:rsidP="0080515B">
      <w:pPr>
        <w:pStyle w:val="NoSpacing"/>
      </w:pPr>
      <w:r>
        <w:tab/>
        <w:t>God allows six hundred Benjamites to survive, which will keep the tribe's name from being extinguished. The rest of the Benjamites, and many of their cities, are destroyed. What a sad time in the nation of Israel. It is obvious; God does not tolerate his people to continue in blatant sinfulness. It is also obvious; all Israel has turned from God to idolatry, which requires God to mete judicial wrath upon all Israel.</w:t>
      </w:r>
    </w:p>
    <w:p w14:paraId="0185CE7A" w14:textId="07A0A975" w:rsidR="00D87F9B" w:rsidRPr="00C56AA6" w:rsidRDefault="0080515B" w:rsidP="0080515B">
      <w:pPr>
        <w:pStyle w:val="NoSpacing"/>
      </w:pPr>
      <w:r>
        <w:tab/>
        <w:t>May God's people deal with one another according to scripture guidance, in godly love, and keep the name of the church from being castigated, by the world around it. May our esteem of the Lord, and our Saviour Christ Jesus, be ever so high, as to keep us in the pathway of righteousness of Christ, which will bring glory, and honor, and praise, to the name of the Lord, and the church of Salvation by Grace. Hallelujah! Amen!</w:t>
      </w:r>
    </w:p>
    <w:sectPr w:rsidR="00D87F9B" w:rsidRPr="00C56AA6" w:rsidSect="00817AF5">
      <w:footerReference w:type="default" r:id="rId7"/>
      <w:pgSz w:w="12240" w:h="15840"/>
      <w:pgMar w:top="72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EBED41" w14:textId="77777777" w:rsidR="00A62B60" w:rsidRDefault="00A62B60" w:rsidP="00E42AF1">
      <w:pPr>
        <w:spacing w:after="0" w:line="240" w:lineRule="auto"/>
      </w:pPr>
      <w:r>
        <w:separator/>
      </w:r>
    </w:p>
  </w:endnote>
  <w:endnote w:type="continuationSeparator" w:id="0">
    <w:p w14:paraId="6FC9403F" w14:textId="77777777" w:rsidR="00A62B60" w:rsidRDefault="00A62B60" w:rsidP="00E42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2163984"/>
      <w:docPartObj>
        <w:docPartGallery w:val="Page Numbers (Bottom of Page)"/>
        <w:docPartUnique/>
      </w:docPartObj>
    </w:sdtPr>
    <w:sdtContent>
      <w:sdt>
        <w:sdtPr>
          <w:id w:val="1728636285"/>
          <w:docPartObj>
            <w:docPartGallery w:val="Page Numbers (Top of Page)"/>
            <w:docPartUnique/>
          </w:docPartObj>
        </w:sdtPr>
        <w:sdtContent>
          <w:p w14:paraId="4D1678A9" w14:textId="46ECEB55" w:rsidR="00E42AF1" w:rsidRDefault="00E42AF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88E37F8" w14:textId="77777777" w:rsidR="00E42AF1" w:rsidRDefault="00E42A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CEB129" w14:textId="77777777" w:rsidR="00A62B60" w:rsidRDefault="00A62B60" w:rsidP="00E42AF1">
      <w:pPr>
        <w:spacing w:after="0" w:line="240" w:lineRule="auto"/>
      </w:pPr>
      <w:r>
        <w:separator/>
      </w:r>
    </w:p>
  </w:footnote>
  <w:footnote w:type="continuationSeparator" w:id="0">
    <w:p w14:paraId="01D62731" w14:textId="77777777" w:rsidR="00A62B60" w:rsidRDefault="00A62B60" w:rsidP="00E42A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018C4"/>
    <w:multiLevelType w:val="hybridMultilevel"/>
    <w:tmpl w:val="BF141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029701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5"/>
  <w:proofState w:spelling="clean" w:grammar="clean"/>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AF1"/>
    <w:rsid w:val="00010DA2"/>
    <w:rsid w:val="00041003"/>
    <w:rsid w:val="001938E8"/>
    <w:rsid w:val="003108BA"/>
    <w:rsid w:val="003329BD"/>
    <w:rsid w:val="003619FF"/>
    <w:rsid w:val="00380B15"/>
    <w:rsid w:val="003B1C43"/>
    <w:rsid w:val="003E0063"/>
    <w:rsid w:val="00410214"/>
    <w:rsid w:val="00452611"/>
    <w:rsid w:val="00454189"/>
    <w:rsid w:val="00473C4D"/>
    <w:rsid w:val="00543A7C"/>
    <w:rsid w:val="005631CE"/>
    <w:rsid w:val="00612888"/>
    <w:rsid w:val="00650388"/>
    <w:rsid w:val="00693E5D"/>
    <w:rsid w:val="006D29D6"/>
    <w:rsid w:val="006F642C"/>
    <w:rsid w:val="0076493E"/>
    <w:rsid w:val="007A0958"/>
    <w:rsid w:val="007B3C2A"/>
    <w:rsid w:val="007E4DFC"/>
    <w:rsid w:val="0080515B"/>
    <w:rsid w:val="00817AF5"/>
    <w:rsid w:val="00874560"/>
    <w:rsid w:val="0087464D"/>
    <w:rsid w:val="008C734E"/>
    <w:rsid w:val="008F27FD"/>
    <w:rsid w:val="00901A85"/>
    <w:rsid w:val="009107FD"/>
    <w:rsid w:val="009550CD"/>
    <w:rsid w:val="00985F8E"/>
    <w:rsid w:val="00A530F3"/>
    <w:rsid w:val="00A62B60"/>
    <w:rsid w:val="00A7679C"/>
    <w:rsid w:val="00AB5BF4"/>
    <w:rsid w:val="00AD3841"/>
    <w:rsid w:val="00AF6BBA"/>
    <w:rsid w:val="00B169A4"/>
    <w:rsid w:val="00B27E8A"/>
    <w:rsid w:val="00B72D96"/>
    <w:rsid w:val="00B74AE0"/>
    <w:rsid w:val="00BD77D4"/>
    <w:rsid w:val="00C56AA6"/>
    <w:rsid w:val="00CA645F"/>
    <w:rsid w:val="00CB3789"/>
    <w:rsid w:val="00CD344A"/>
    <w:rsid w:val="00D06234"/>
    <w:rsid w:val="00D61EC7"/>
    <w:rsid w:val="00D77C2E"/>
    <w:rsid w:val="00D87F9B"/>
    <w:rsid w:val="00E42AF1"/>
    <w:rsid w:val="00E50A8D"/>
    <w:rsid w:val="00ED41CA"/>
    <w:rsid w:val="00F010BB"/>
    <w:rsid w:val="00F242AB"/>
    <w:rsid w:val="00F57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11500"/>
  <w15:chartTrackingRefBased/>
  <w15:docId w15:val="{ED50291C-2202-440F-A73C-F973DF854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2AF1"/>
    <w:pPr>
      <w:spacing w:after="0" w:line="240" w:lineRule="auto"/>
    </w:pPr>
  </w:style>
  <w:style w:type="paragraph" w:styleId="Header">
    <w:name w:val="header"/>
    <w:basedOn w:val="Normal"/>
    <w:link w:val="HeaderChar"/>
    <w:uiPriority w:val="99"/>
    <w:unhideWhenUsed/>
    <w:rsid w:val="00E42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AF1"/>
  </w:style>
  <w:style w:type="paragraph" w:styleId="Footer">
    <w:name w:val="footer"/>
    <w:basedOn w:val="Normal"/>
    <w:link w:val="FooterChar"/>
    <w:uiPriority w:val="99"/>
    <w:unhideWhenUsed/>
    <w:rsid w:val="00E42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AF1"/>
  </w:style>
  <w:style w:type="character" w:styleId="Hyperlink">
    <w:name w:val="Hyperlink"/>
    <w:basedOn w:val="DefaultParagraphFont"/>
    <w:uiPriority w:val="99"/>
    <w:unhideWhenUsed/>
    <w:rsid w:val="00F010BB"/>
    <w:rPr>
      <w:color w:val="0563C1" w:themeColor="hyperlink"/>
      <w:u w:val="single"/>
    </w:rPr>
  </w:style>
  <w:style w:type="character" w:styleId="UnresolvedMention">
    <w:name w:val="Unresolved Mention"/>
    <w:basedOn w:val="DefaultParagraphFont"/>
    <w:uiPriority w:val="99"/>
    <w:semiHidden/>
    <w:unhideWhenUsed/>
    <w:rsid w:val="00F010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253</TotalTime>
  <Pages>4</Pages>
  <Words>2718</Words>
  <Characters>15497</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Lee</dc:creator>
  <cp:keywords/>
  <dc:description/>
  <cp:lastModifiedBy>Clarke Lee</cp:lastModifiedBy>
  <cp:revision>16</cp:revision>
  <dcterms:created xsi:type="dcterms:W3CDTF">2022-11-28T16:40:00Z</dcterms:created>
  <dcterms:modified xsi:type="dcterms:W3CDTF">2022-12-28T23:10:00Z</dcterms:modified>
</cp:coreProperties>
</file>